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C2302" w14:textId="3E97AF2E" w:rsidR="00702A3C" w:rsidRDefault="007E5C1E">
      <w:pPr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第４号様式（第９条関係）</w:t>
      </w:r>
    </w:p>
    <w:p w14:paraId="5857F8D7" w14:textId="77777777" w:rsidR="00702A3C" w:rsidRDefault="007E5C1E">
      <w:pPr>
        <w:adjustRightInd/>
        <w:ind w:rightChars="100" w:right="267"/>
        <w:contextualSpacing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2"/>
        </w:rPr>
        <w:t xml:space="preserve">年　　月　　日　</w:t>
      </w:r>
    </w:p>
    <w:p w14:paraId="41F22659" w14:textId="77777777" w:rsidR="00702A3C" w:rsidRDefault="00702A3C">
      <w:pPr>
        <w:adjustRightInd/>
        <w:contextualSpacing/>
        <w:jc w:val="both"/>
        <w:rPr>
          <w:rFonts w:ascii="ＭＳ 明朝" w:eastAsia="ＭＳ 明朝" w:hAnsi="ＭＳ 明朝"/>
        </w:rPr>
      </w:pPr>
    </w:p>
    <w:p w14:paraId="01B600CC" w14:textId="77777777" w:rsidR="00702A3C" w:rsidRDefault="007E5C1E">
      <w:pPr>
        <w:adjustRightInd/>
        <w:ind w:firstLineChars="100" w:firstLine="267"/>
        <w:contextualSpacing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2"/>
        </w:rPr>
        <w:t>南九州市長　　　　様</w:t>
      </w:r>
    </w:p>
    <w:p w14:paraId="3E494B21" w14:textId="77777777" w:rsidR="00702A3C" w:rsidRDefault="00702A3C">
      <w:pPr>
        <w:adjustRightInd/>
        <w:contextualSpacing/>
        <w:jc w:val="both"/>
        <w:rPr>
          <w:rFonts w:ascii="ＭＳ 明朝" w:eastAsia="ＭＳ 明朝" w:hAnsi="ＭＳ 明朝"/>
        </w:rPr>
      </w:pPr>
    </w:p>
    <w:p w14:paraId="1CD41399" w14:textId="77777777" w:rsidR="00702A3C" w:rsidRDefault="007E5C1E">
      <w:pPr>
        <w:adjustRightInd/>
        <w:ind w:rightChars="400" w:right="1068" w:firstLineChars="1500" w:firstLine="4005"/>
        <w:contextualSpacing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2"/>
        </w:rPr>
        <w:t xml:space="preserve">住所　　　　　　　　　　　　　　　　　　</w:t>
      </w:r>
    </w:p>
    <w:p w14:paraId="0F00A090" w14:textId="77777777" w:rsidR="00702A3C" w:rsidRDefault="007E5C1E">
      <w:pPr>
        <w:adjustRightInd/>
        <w:ind w:rightChars="400" w:right="1068"/>
        <w:contextualSpacing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2"/>
        </w:rPr>
        <w:t xml:space="preserve">　団体名　　　　　　　　　　　　　　</w:t>
      </w:r>
    </w:p>
    <w:p w14:paraId="261C6ED5" w14:textId="77777777" w:rsidR="00702A3C" w:rsidRDefault="007E5C1E">
      <w:pPr>
        <w:adjustRightInd/>
        <w:contextualSpacing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2"/>
        </w:rPr>
        <w:t xml:space="preserve">氏名（代表者）　　　　　　　　　　　（※）　</w:t>
      </w:r>
    </w:p>
    <w:p w14:paraId="2BD4B5E6" w14:textId="77777777" w:rsidR="00702A3C" w:rsidRDefault="007E5C1E">
      <w:pPr>
        <w:adjustRightInd/>
        <w:ind w:firstLineChars="2000" w:firstLine="4140"/>
        <w:contextualSpacing/>
        <w:jc w:val="both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>(※)法人の場合は，記名押印してください。</w:t>
      </w:r>
    </w:p>
    <w:p w14:paraId="1A530E33" w14:textId="77777777" w:rsidR="00702A3C" w:rsidRDefault="007E5C1E">
      <w:pPr>
        <w:adjustRightInd/>
        <w:ind w:firstLineChars="2000" w:firstLine="4140"/>
        <w:contextualSpacing/>
        <w:jc w:val="both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sz w:val="18"/>
        </w:rPr>
        <w:t xml:space="preserve">　　法人以外でも，本人（代表者）が手書きしない場合は，</w:t>
      </w:r>
    </w:p>
    <w:p w14:paraId="7F54859A" w14:textId="77777777" w:rsidR="00702A3C" w:rsidRDefault="007E5C1E">
      <w:pPr>
        <w:adjustRightInd/>
        <w:ind w:right="828" w:firstLineChars="2000" w:firstLine="4140"/>
        <w:contextualSpacing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18"/>
        </w:rPr>
        <w:t xml:space="preserve">　　記名押印してください。</w:t>
      </w:r>
    </w:p>
    <w:p w14:paraId="6896654C" w14:textId="77777777" w:rsidR="00702A3C" w:rsidRDefault="007E5C1E">
      <w:pPr>
        <w:adjustRightInd/>
        <w:ind w:rightChars="700" w:right="1869"/>
        <w:contextualSpacing/>
        <w:jc w:val="center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kern w:val="2"/>
        </w:rPr>
        <w:t xml:space="preserve">　　　電話　　　　　　　　　　　　　　　</w:t>
      </w:r>
    </w:p>
    <w:p w14:paraId="6CB8F44A" w14:textId="77777777" w:rsidR="00702A3C" w:rsidRDefault="00702A3C">
      <w:pPr>
        <w:adjustRightInd/>
        <w:spacing w:before="120"/>
        <w:contextualSpacing/>
        <w:jc w:val="both"/>
        <w:rPr>
          <w:rFonts w:ascii="ＭＳ 明朝" w:eastAsia="ＭＳ 明朝" w:hAnsi="ＭＳ 明朝"/>
          <w:u w:val="single"/>
        </w:rPr>
      </w:pPr>
    </w:p>
    <w:p w14:paraId="0E80B95D" w14:textId="77777777" w:rsidR="00702A3C" w:rsidRDefault="007E5C1E">
      <w:pPr>
        <w:adjustRightInd/>
        <w:spacing w:before="120"/>
        <w:contextualSpacing/>
        <w:jc w:val="center"/>
        <w:rPr>
          <w:rFonts w:ascii="ＭＳ 明朝" w:eastAsia="ＭＳ 明朝" w:hAnsi="ＭＳ 明朝"/>
          <w:b/>
          <w:color w:val="FF0000"/>
        </w:rPr>
      </w:pPr>
      <w:r>
        <w:rPr>
          <w:rFonts w:ascii="ＭＳ 明朝" w:eastAsia="ＭＳ 明朝" w:hAnsi="ＭＳ 明朝" w:hint="eastAsia"/>
        </w:rPr>
        <w:t>施設等使用料減免申請書</w:t>
      </w:r>
    </w:p>
    <w:p w14:paraId="7B53EFA3" w14:textId="77777777" w:rsidR="00702A3C" w:rsidRDefault="00702A3C">
      <w:pPr>
        <w:pStyle w:val="a5"/>
        <w:tabs>
          <w:tab w:val="clear" w:pos="4252"/>
          <w:tab w:val="clear" w:pos="8504"/>
        </w:tabs>
        <w:autoSpaceDE w:val="0"/>
        <w:autoSpaceDN w:val="0"/>
        <w:snapToGrid/>
        <w:contextualSpacing/>
        <w:rPr>
          <w:b/>
          <w:color w:val="FF0000"/>
        </w:rPr>
      </w:pPr>
    </w:p>
    <w:p w14:paraId="5E1D2BA9" w14:textId="77777777" w:rsidR="00702A3C" w:rsidRDefault="007E5C1E">
      <w:pPr>
        <w:adjustRightInd/>
        <w:ind w:firstLineChars="100" w:firstLine="267"/>
        <w:contextualSpacing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2"/>
        </w:rPr>
        <w:t>ミュージアム知覧施設等使用について，下記のとおり使用料を免除（減額）してくださるよう申請します。</w:t>
      </w:r>
    </w:p>
    <w:p w14:paraId="2020DE85" w14:textId="77777777" w:rsidR="00702A3C" w:rsidRDefault="00702A3C">
      <w:pPr>
        <w:adjustRightInd/>
        <w:contextualSpacing/>
        <w:jc w:val="both"/>
        <w:rPr>
          <w:rFonts w:ascii="ＭＳ 明朝" w:eastAsia="ＭＳ 明朝" w:hAnsi="ＭＳ 明朝"/>
        </w:rPr>
      </w:pPr>
    </w:p>
    <w:p w14:paraId="28054BEA" w14:textId="77777777" w:rsidR="00702A3C" w:rsidRDefault="007E5C1E">
      <w:pPr>
        <w:adjustRightInd/>
        <w:spacing w:after="120"/>
        <w:contextualSpacing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2"/>
        </w:rPr>
        <w:t>記</w:t>
      </w:r>
    </w:p>
    <w:p w14:paraId="6E3E214D" w14:textId="77777777" w:rsidR="00702A3C" w:rsidRDefault="00702A3C">
      <w:pPr>
        <w:adjustRightInd/>
        <w:spacing w:after="120"/>
        <w:contextualSpacing/>
        <w:jc w:val="center"/>
        <w:rPr>
          <w:rFonts w:ascii="ＭＳ 明朝" w:eastAsia="ＭＳ 明朝" w:hAnsi="ＭＳ 明朝"/>
        </w:rPr>
      </w:pPr>
    </w:p>
    <w:tbl>
      <w:tblPr>
        <w:tblW w:w="945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30"/>
        <w:gridCol w:w="527"/>
        <w:gridCol w:w="918"/>
        <w:gridCol w:w="1245"/>
        <w:gridCol w:w="201"/>
        <w:gridCol w:w="723"/>
        <w:gridCol w:w="497"/>
        <w:gridCol w:w="226"/>
        <w:gridCol w:w="1446"/>
        <w:gridCol w:w="1446"/>
      </w:tblGrid>
      <w:tr w:rsidR="00702A3C" w14:paraId="3FF4DDB9" w14:textId="77777777">
        <w:trPr>
          <w:cantSplit/>
          <w:trHeight w:val="606"/>
        </w:trPr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08A3F" w14:textId="77777777" w:rsidR="00702A3C" w:rsidRDefault="007E5C1E">
            <w:pPr>
              <w:widowControl/>
              <w:adjustRightInd/>
              <w:contextualSpacing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使用目的</w:t>
            </w:r>
          </w:p>
        </w:tc>
        <w:tc>
          <w:tcPr>
            <w:tcW w:w="6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75B8" w14:textId="77777777" w:rsidR="00702A3C" w:rsidRDefault="00702A3C">
            <w:pPr>
              <w:adjustRightInd/>
              <w:contextualSpacing/>
              <w:jc w:val="both"/>
              <w:rPr>
                <w:rFonts w:ascii="ＭＳ 明朝" w:eastAsia="ＭＳ 明朝" w:hAnsi="ＭＳ 明朝"/>
              </w:rPr>
            </w:pPr>
          </w:p>
        </w:tc>
      </w:tr>
      <w:tr w:rsidR="00702A3C" w14:paraId="547891F9" w14:textId="77777777">
        <w:trPr>
          <w:cantSplit/>
          <w:trHeight w:val="596"/>
        </w:trPr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DFCB" w14:textId="77777777" w:rsidR="00702A3C" w:rsidRDefault="007E5C1E">
            <w:pPr>
              <w:widowControl/>
              <w:adjustRightInd/>
              <w:contextualSpacing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使用日時</w:t>
            </w:r>
          </w:p>
        </w:tc>
        <w:tc>
          <w:tcPr>
            <w:tcW w:w="6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4390" w14:textId="77777777" w:rsidR="00702A3C" w:rsidRDefault="007E5C1E">
            <w:pPr>
              <w:adjustRightInd/>
              <w:ind w:firstLineChars="262" w:firstLine="700"/>
              <w:contextualSpacing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年　　　月　　　日　　　時　　　分　　から</w:t>
            </w:r>
          </w:p>
          <w:p w14:paraId="4C64DCD4" w14:textId="77777777" w:rsidR="00702A3C" w:rsidRDefault="007E5C1E">
            <w:pPr>
              <w:adjustRightInd/>
              <w:ind w:firstLineChars="262" w:firstLine="700"/>
              <w:contextualSpacing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年　　　月　　　日　　　時　　　分　　まで</w:t>
            </w:r>
          </w:p>
        </w:tc>
      </w:tr>
      <w:tr w:rsidR="00702A3C" w14:paraId="18D5CD25" w14:textId="77777777">
        <w:trPr>
          <w:cantSplit/>
          <w:trHeight w:val="586"/>
        </w:trPr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D8F2" w14:textId="77777777" w:rsidR="00702A3C" w:rsidRDefault="007E5C1E">
            <w:pPr>
              <w:adjustRightInd/>
              <w:contextualSpacing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2"/>
              </w:rPr>
              <w:t>免除（減額）</w:t>
            </w:r>
            <w:r>
              <w:rPr>
                <w:rFonts w:ascii="ＭＳ 明朝" w:eastAsia="ＭＳ 明朝" w:hAnsi="ＭＳ 明朝" w:hint="eastAsia"/>
              </w:rPr>
              <w:t>を受けようとする理由</w:t>
            </w:r>
          </w:p>
        </w:tc>
        <w:tc>
          <w:tcPr>
            <w:tcW w:w="6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8D6F" w14:textId="77777777" w:rsidR="00702A3C" w:rsidRDefault="007E5C1E">
            <w:pPr>
              <w:widowControl/>
              <w:adjustRightInd/>
              <w:contextualSpacing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702A3C" w14:paraId="1F2B4033" w14:textId="77777777">
        <w:trPr>
          <w:cantSplit/>
          <w:trHeight w:val="500"/>
        </w:trPr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BB49E" w14:textId="77777777" w:rsidR="00702A3C" w:rsidRDefault="007E5C1E">
            <w:pPr>
              <w:widowControl/>
              <w:adjustRightInd/>
              <w:contextualSpacing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使用施設</w:t>
            </w:r>
          </w:p>
        </w:tc>
        <w:tc>
          <w:tcPr>
            <w:tcW w:w="6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09BB" w14:textId="77777777" w:rsidR="00702A3C" w:rsidRDefault="007E5C1E">
            <w:pPr>
              <w:widowControl/>
              <w:adjustRightInd/>
              <w:contextualSpacing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702A3C" w14:paraId="6352B792" w14:textId="77777777">
        <w:trPr>
          <w:cantSplit/>
          <w:trHeight w:val="480"/>
        </w:trPr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A258" w14:textId="77777777" w:rsidR="00702A3C" w:rsidRDefault="007E5C1E">
            <w:pPr>
              <w:widowControl/>
              <w:adjustRightInd/>
              <w:contextualSpacing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>
              <w:rPr>
                <w:rFonts w:ascii="ＭＳ 明朝" w:eastAsia="ＭＳ 明朝" w:hAnsi="ＭＳ 明朝" w:hint="eastAsia"/>
                <w:kern w:val="2"/>
              </w:rPr>
              <w:t>免除（減額）</w:t>
            </w: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6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DE31" w14:textId="77777777" w:rsidR="00702A3C" w:rsidRDefault="007E5C1E">
            <w:pPr>
              <w:widowControl/>
              <w:adjustRightInd/>
              <w:contextualSpacing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702A3C" w14:paraId="67D97B18" w14:textId="77777777">
        <w:trPr>
          <w:cantSplit/>
          <w:trHeight w:val="480"/>
        </w:trPr>
        <w:tc>
          <w:tcPr>
            <w:tcW w:w="2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3799" w14:textId="77777777" w:rsidR="00702A3C" w:rsidRDefault="007E5C1E">
            <w:pPr>
              <w:widowControl/>
              <w:adjustRightInd/>
              <w:contextualSpacing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  <w:r>
              <w:rPr>
                <w:rFonts w:ascii="ＭＳ 明朝" w:eastAsia="ＭＳ 明朝" w:hAnsi="ＭＳ 明朝" w:hint="eastAsia"/>
                <w:kern w:val="2"/>
              </w:rPr>
              <w:t>免除（減額）の</w:t>
            </w:r>
            <w:r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6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6E770" w14:textId="77777777" w:rsidR="00702A3C" w:rsidRDefault="007E5C1E">
            <w:pPr>
              <w:widowControl/>
              <w:adjustRightInd/>
              <w:contextualSpacing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円</w:t>
            </w:r>
          </w:p>
        </w:tc>
      </w:tr>
      <w:tr w:rsidR="00702A3C" w14:paraId="403095C4" w14:textId="77777777">
        <w:trPr>
          <w:cantSplit/>
          <w:trHeight w:val="480"/>
        </w:trPr>
        <w:tc>
          <w:tcPr>
            <w:tcW w:w="9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42588" w14:textId="77777777" w:rsidR="00702A3C" w:rsidRDefault="007E5C1E">
            <w:pPr>
              <w:widowControl/>
              <w:adjustRightInd/>
              <w:contextualSpacing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上記の申請について，次のとおり決定してよろしいか。</w:t>
            </w:r>
          </w:p>
        </w:tc>
      </w:tr>
      <w:tr w:rsidR="00702A3C" w14:paraId="6841E46E" w14:textId="77777777">
        <w:trPr>
          <w:cantSplit/>
          <w:trHeight w:val="328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E655C" w14:textId="77777777" w:rsidR="00702A3C" w:rsidRDefault="007E5C1E">
            <w:pPr>
              <w:widowControl/>
              <w:adjustRightInd/>
              <w:contextualSpacing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3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3624" w14:textId="77777777" w:rsidR="00702A3C" w:rsidRDefault="007E5C1E">
            <w:pPr>
              <w:widowControl/>
              <w:adjustRightInd/>
              <w:contextualSpacing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許可</w:t>
            </w:r>
          </w:p>
        </w:tc>
        <w:tc>
          <w:tcPr>
            <w:tcW w:w="3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D401" w14:textId="77777777" w:rsidR="00702A3C" w:rsidRDefault="007E5C1E">
            <w:pPr>
              <w:widowControl/>
              <w:adjustRightInd/>
              <w:contextualSpacing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不許可</w:t>
            </w:r>
          </w:p>
        </w:tc>
      </w:tr>
      <w:tr w:rsidR="00702A3C" w14:paraId="038938D2" w14:textId="77777777">
        <w:trPr>
          <w:cantSplit/>
          <w:trHeight w:val="52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4766" w14:textId="77777777" w:rsidR="00702A3C" w:rsidRDefault="007E5C1E">
            <w:pPr>
              <w:widowControl/>
              <w:adjustRightInd/>
              <w:contextualSpacing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許可日等</w:t>
            </w: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0DC0F" w14:textId="77777777" w:rsidR="00702A3C" w:rsidRDefault="007E5C1E">
            <w:pPr>
              <w:widowControl/>
              <w:adjustRightInd/>
              <w:ind w:firstLineChars="200" w:firstLine="534"/>
              <w:contextualSpacing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1AA4" w14:textId="77777777" w:rsidR="00702A3C" w:rsidRDefault="007E5C1E">
            <w:pPr>
              <w:widowControl/>
              <w:adjustRightInd/>
              <w:contextualSpacing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取扱者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F4B2" w14:textId="77777777" w:rsidR="00702A3C" w:rsidRDefault="007E5C1E">
            <w:pPr>
              <w:widowControl/>
              <w:adjustRightInd/>
              <w:ind w:rightChars="100" w:right="267"/>
              <w:contextualSpacing/>
              <w:jc w:val="right"/>
              <w:rPr>
                <w:rFonts w:ascii="ＭＳ 明朝" w:eastAsia="ＭＳ 明朝" w:hAnsi="ＭＳ 明朝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ascii="ＭＳ 明朝" w:eastAsia="ＭＳ 明朝" w:hAnsi="ＭＳ 明朝"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eastAsia="ＭＳ 明朝" w:hAnsi="ＭＳ 明朝" w:hint="eastAsia"/>
                <w:position w:val="2"/>
                <w:sz w:val="16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702A3C" w14:paraId="62807D4C" w14:textId="77777777">
        <w:trPr>
          <w:cantSplit/>
          <w:trHeight w:val="492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6FD6" w14:textId="77777777" w:rsidR="00702A3C" w:rsidRDefault="007E5C1E">
            <w:pPr>
              <w:widowControl/>
              <w:adjustRightInd/>
              <w:contextualSpacing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決裁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2A46" w14:textId="77777777" w:rsidR="00702A3C" w:rsidRDefault="007E5C1E">
            <w:pPr>
              <w:widowControl/>
              <w:adjustRightInd/>
              <w:contextualSpacing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AEDA" w14:textId="77777777" w:rsidR="00702A3C" w:rsidRDefault="007E5C1E">
            <w:pPr>
              <w:widowControl/>
              <w:adjustRightInd/>
              <w:contextualSpacing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987E" w14:textId="77777777" w:rsidR="00702A3C" w:rsidRDefault="007E5C1E">
            <w:pPr>
              <w:widowControl/>
              <w:adjustRightInd/>
              <w:contextualSpacing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F590" w14:textId="77777777" w:rsidR="00702A3C" w:rsidRDefault="007E5C1E">
            <w:pPr>
              <w:widowControl/>
              <w:adjustRightInd/>
              <w:contextualSpacing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15C59" w14:textId="77777777" w:rsidR="00702A3C" w:rsidRDefault="007E5C1E">
            <w:pPr>
              <w:widowControl/>
              <w:adjustRightInd/>
              <w:contextualSpacing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702A3C" w14:paraId="362594FF" w14:textId="77777777">
        <w:trPr>
          <w:cantSplit/>
          <w:trHeight w:val="64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CAEF" w14:textId="77777777" w:rsidR="00702A3C" w:rsidRDefault="007E5C1E">
            <w:pPr>
              <w:widowControl/>
              <w:adjustRightInd/>
              <w:contextualSpacing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3C79" w14:textId="77777777" w:rsidR="00702A3C" w:rsidRDefault="007E5C1E">
            <w:pPr>
              <w:widowControl/>
              <w:adjustRightInd/>
              <w:contextualSpacing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5AD1C676" w14:textId="77777777" w:rsidR="00702A3C" w:rsidRDefault="00702A3C">
      <w:pPr>
        <w:widowControl/>
        <w:adjustRightInd/>
        <w:spacing w:line="20" w:lineRule="exact"/>
        <w:jc w:val="both"/>
        <w:rPr>
          <w:rFonts w:ascii="ＭＳ 明朝" w:eastAsia="ＭＳ 明朝" w:hAnsi="ＭＳ 明朝"/>
          <w:color w:val="000000"/>
        </w:rPr>
      </w:pPr>
    </w:p>
    <w:sectPr w:rsidR="00702A3C">
      <w:pgSz w:w="11905" w:h="16837"/>
      <w:pgMar w:top="1133" w:right="1133" w:bottom="1133" w:left="1133" w:header="850" w:footer="566" w:gutter="0"/>
      <w:cols w:space="720"/>
      <w:docGrid w:type="linesAndChars" w:linePitch="404" w:charSpace="5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C4781" w14:textId="77777777" w:rsidR="00502B18" w:rsidRDefault="007E5C1E">
      <w:r>
        <w:separator/>
      </w:r>
    </w:p>
  </w:endnote>
  <w:endnote w:type="continuationSeparator" w:id="0">
    <w:p w14:paraId="4DA29A60" w14:textId="77777777" w:rsidR="00502B18" w:rsidRDefault="007E5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B6493" w14:textId="77777777" w:rsidR="00502B18" w:rsidRDefault="007E5C1E">
      <w:r>
        <w:separator/>
      </w:r>
    </w:p>
  </w:footnote>
  <w:footnote w:type="continuationSeparator" w:id="0">
    <w:p w14:paraId="1E31A38D" w14:textId="77777777" w:rsidR="00502B18" w:rsidRDefault="007E5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267"/>
  <w:drawingGridVerticalSpacing w:val="404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A3C"/>
    <w:rsid w:val="00502B18"/>
    <w:rsid w:val="00702A3C"/>
    <w:rsid w:val="00710028"/>
    <w:rsid w:val="007E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3321B0"/>
  <w15:chartTrackingRefBased/>
  <w15:docId w15:val="{CE88B6C5-4D90-454E-86D8-4F551907B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qFormat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ＭＳ 明朝" w:eastAsia="ＭＳ 明朝" w:hAnsi="ＭＳ 明朝"/>
    </w:rPr>
  </w:style>
  <w:style w:type="character" w:customStyle="1" w:styleId="a6">
    <w:name w:val="ヘッダー (文字)"/>
    <w:basedOn w:val="a0"/>
    <w:link w:val="a5"/>
    <w:rPr>
      <w:rFonts w:ascii="ＭＳ 明朝" w:eastAsia="ＭＳ 明朝" w:hAnsi="ＭＳ 明朝"/>
      <w:sz w:val="24"/>
    </w:rPr>
  </w:style>
  <w:style w:type="paragraph" w:styleId="a7">
    <w:name w:val="Balloon Text"/>
    <w:basedOn w:val="a"/>
    <w:semiHidden/>
    <w:rPr>
      <w:rFonts w:ascii="游ゴシック Light" w:eastAsia="游ゴシック Light" w:hAnsi="游ゴシック Light"/>
      <w:sz w:val="18"/>
    </w:rPr>
  </w:style>
  <w:style w:type="paragraph" w:styleId="a8">
    <w:name w:val="annotation text"/>
    <w:basedOn w:val="a"/>
    <w:link w:val="a9"/>
    <w:semiHidden/>
  </w:style>
  <w:style w:type="character" w:customStyle="1" w:styleId="a9">
    <w:name w:val="コメント文字列 (文字)"/>
    <w:basedOn w:val="a0"/>
    <w:link w:val="a8"/>
    <w:rPr>
      <w:rFonts w:ascii="Arial" w:hAnsi="Arial"/>
      <w:sz w:val="24"/>
    </w:r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Pr>
      <w:rFonts w:ascii="Arial" w:hAnsi="Arial"/>
      <w:sz w:val="24"/>
    </w:rPr>
  </w:style>
  <w:style w:type="paragraph" w:styleId="ad">
    <w:name w:val="Note Heading"/>
    <w:basedOn w:val="a"/>
    <w:next w:val="a"/>
    <w:link w:val="ae"/>
    <w:pPr>
      <w:jc w:val="center"/>
    </w:pPr>
    <w:rPr>
      <w:rFonts w:ascii="ＭＳ 明朝" w:eastAsia="ＭＳ 明朝" w:hAnsi="ＭＳ 明朝"/>
      <w:kern w:val="2"/>
    </w:rPr>
  </w:style>
  <w:style w:type="character" w:customStyle="1" w:styleId="ae">
    <w:name w:val="記 (文字)"/>
    <w:basedOn w:val="a0"/>
    <w:link w:val="ad"/>
    <w:rPr>
      <w:rFonts w:ascii="ＭＳ 明朝" w:eastAsia="ＭＳ 明朝" w:hAnsi="ＭＳ 明朝"/>
      <w:kern w:val="2"/>
      <w:sz w:val="24"/>
    </w:rPr>
  </w:style>
  <w:style w:type="paragraph" w:styleId="af">
    <w:name w:val="Closing"/>
    <w:basedOn w:val="a"/>
    <w:link w:val="af0"/>
    <w:pPr>
      <w:jc w:val="right"/>
    </w:pPr>
    <w:rPr>
      <w:rFonts w:ascii="ＭＳ 明朝" w:eastAsia="ＭＳ 明朝" w:hAnsi="ＭＳ 明朝"/>
      <w:kern w:val="2"/>
    </w:rPr>
  </w:style>
  <w:style w:type="character" w:customStyle="1" w:styleId="af0">
    <w:name w:val="結語 (文字)"/>
    <w:basedOn w:val="a0"/>
    <w:link w:val="af"/>
    <w:rPr>
      <w:rFonts w:ascii="ＭＳ 明朝" w:eastAsia="ＭＳ 明朝" w:hAns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201</Characters>
  <Application>Microsoft Office Word</Application>
  <DocSecurity>0</DocSecurity>
  <Lines>1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知覧特攻平和会館館長</dc:creator>
  <cp:lastModifiedBy>取違　さやか</cp:lastModifiedBy>
  <cp:revision>2</cp:revision>
  <cp:lastPrinted>2022-12-07T05:29:00Z</cp:lastPrinted>
  <dcterms:created xsi:type="dcterms:W3CDTF">2023-04-20T06:50:00Z</dcterms:created>
  <dcterms:modified xsi:type="dcterms:W3CDTF">2023-04-20T06:50:00Z</dcterms:modified>
</cp:coreProperties>
</file>